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70B73" w14:textId="77777777" w:rsidR="002E6E10" w:rsidRPr="008224DE" w:rsidRDefault="002E6E10" w:rsidP="002E6E10">
      <w:pPr>
        <w:jc w:val="both"/>
        <w:rPr>
          <w:rFonts w:ascii="Times New Roman" w:hAnsi="Times New Roman" w:cs="Times New Roman"/>
          <w:color w:val="FF6600"/>
        </w:rPr>
      </w:pPr>
      <w:r w:rsidRPr="008224DE">
        <w:rPr>
          <w:rFonts w:ascii="Times New Roman" w:hAnsi="Times New Roman" w:cs="Times New Roman"/>
          <w:color w:val="FF6600"/>
        </w:rPr>
        <w:t>Kapatılan derneklerin defter ve belgelerinin sunulması istemine karşı yapılabilecek cevabi yazı</w:t>
      </w:r>
    </w:p>
    <w:p w14:paraId="544EF452" w14:textId="77777777" w:rsidR="002E6E10" w:rsidRPr="002E6E10" w:rsidRDefault="002E6E10" w:rsidP="002E6E10">
      <w:pPr>
        <w:rPr>
          <w:rFonts w:ascii="Times New Roman" w:hAnsi="Times New Roman" w:cs="Times New Roman"/>
        </w:rPr>
      </w:pPr>
    </w:p>
    <w:p w14:paraId="73FFDACF" w14:textId="77777777" w:rsidR="002E6E10" w:rsidRPr="002E6E10" w:rsidRDefault="002E6E10" w:rsidP="002E6E10">
      <w:pPr>
        <w:rPr>
          <w:rFonts w:ascii="Times New Roman" w:hAnsi="Times New Roman" w:cs="Times New Roman"/>
        </w:rPr>
      </w:pPr>
    </w:p>
    <w:p w14:paraId="397A1C0E" w14:textId="77777777" w:rsidR="002E6E10" w:rsidRPr="002E6E10" w:rsidRDefault="002E6E10" w:rsidP="002E6E10">
      <w:pPr>
        <w:jc w:val="center"/>
        <w:rPr>
          <w:rFonts w:ascii="Times New Roman" w:hAnsi="Times New Roman" w:cs="Times New Roman"/>
        </w:rPr>
      </w:pPr>
      <w:r w:rsidRPr="002E6E10">
        <w:rPr>
          <w:rFonts w:ascii="Times New Roman" w:hAnsi="Times New Roman" w:cs="Times New Roman"/>
        </w:rPr>
        <w:t>.......... VALİLİĞİ</w:t>
      </w:r>
    </w:p>
    <w:p w14:paraId="1C930B72" w14:textId="77777777" w:rsidR="002E6E10" w:rsidRPr="002E6E10" w:rsidRDefault="002E6E10" w:rsidP="002E6E10">
      <w:pPr>
        <w:jc w:val="center"/>
        <w:rPr>
          <w:rFonts w:ascii="Times New Roman" w:hAnsi="Times New Roman" w:cs="Times New Roman"/>
        </w:rPr>
      </w:pPr>
      <w:r w:rsidRPr="002E6E10">
        <w:rPr>
          <w:rFonts w:ascii="Times New Roman" w:hAnsi="Times New Roman" w:cs="Times New Roman"/>
        </w:rPr>
        <w:t>.......... Müdürlüğüne</w:t>
      </w:r>
    </w:p>
    <w:p w14:paraId="502ADD65" w14:textId="77777777" w:rsidR="002E6E10" w:rsidRPr="002E6E10" w:rsidRDefault="002E6E10" w:rsidP="002E6E10">
      <w:pPr>
        <w:rPr>
          <w:rFonts w:ascii="Times New Roman" w:hAnsi="Times New Roman" w:cs="Times New Roman"/>
        </w:rPr>
      </w:pPr>
    </w:p>
    <w:p w14:paraId="177C4263" w14:textId="77777777" w:rsidR="002E6E10" w:rsidRPr="002E6E10" w:rsidRDefault="002E6E10" w:rsidP="002E6E10">
      <w:pPr>
        <w:rPr>
          <w:rFonts w:ascii="Times New Roman" w:hAnsi="Times New Roman" w:cs="Times New Roman"/>
        </w:rPr>
      </w:pPr>
    </w:p>
    <w:p w14:paraId="150B8983" w14:textId="77777777" w:rsidR="002E6E10" w:rsidRPr="002E6E10" w:rsidRDefault="002E6E10" w:rsidP="002E6E10">
      <w:pPr>
        <w:jc w:val="both"/>
        <w:rPr>
          <w:rFonts w:ascii="Times New Roman" w:hAnsi="Times New Roman" w:cs="Times New Roman"/>
        </w:rPr>
      </w:pPr>
      <w:r w:rsidRPr="002E6E10">
        <w:rPr>
          <w:rFonts w:ascii="Times New Roman" w:hAnsi="Times New Roman" w:cs="Times New Roman"/>
        </w:rPr>
        <w:tab/>
        <w:t xml:space="preserve">.../..../2016 tarihli, ....... İlgi Sayılı yazınız  uyarınca, 667 Sayılı Olağanüstü Hal Kapsamında Alınan Tedbirlere İlişkin Kanun Hükmünde Kararname kapsamında milli güvenliğe tehdit oluşturduğu iddiasıyla kapatılan ........... ünvanlı Derneğimize/Vakfımıza/....... ait defter, belge ve her türlü evrakların iadesi istenilmiştir. </w:t>
      </w:r>
    </w:p>
    <w:p w14:paraId="76A72D3F" w14:textId="77777777" w:rsidR="002E6E10" w:rsidRPr="002E6E10" w:rsidRDefault="002E6E10" w:rsidP="002E6E10">
      <w:pPr>
        <w:jc w:val="both"/>
        <w:rPr>
          <w:rFonts w:ascii="Times New Roman" w:hAnsi="Times New Roman" w:cs="Times New Roman"/>
        </w:rPr>
      </w:pPr>
    </w:p>
    <w:p w14:paraId="067FAEBE" w14:textId="77777777" w:rsidR="002E6E10" w:rsidRPr="002E6E10" w:rsidRDefault="008224DE" w:rsidP="002E6E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E6E10" w:rsidRPr="002E6E10">
        <w:rPr>
          <w:rFonts w:ascii="Times New Roman" w:hAnsi="Times New Roman" w:cs="Times New Roman"/>
        </w:rPr>
        <w:t xml:space="preserve">alumunuz olduğu üzere, söz konusu Kanun Hükmünde Kararname kapsamında kapatılan Derneğimiz/Vakfımız/...., .../..../2016 tarihinde mühürlenmiş, içerisine girmemiz </w:t>
      </w:r>
      <w:r>
        <w:rPr>
          <w:rFonts w:ascii="Times New Roman" w:hAnsi="Times New Roman" w:cs="Times New Roman"/>
        </w:rPr>
        <w:t xml:space="preserve">hukuken </w:t>
      </w:r>
      <w:r w:rsidR="002E6E10" w:rsidRPr="002E6E10">
        <w:rPr>
          <w:rFonts w:ascii="Times New Roman" w:hAnsi="Times New Roman" w:cs="Times New Roman"/>
        </w:rPr>
        <w:t xml:space="preserve">imkansız hale gelmiştir. Tarafımızdan talep ettiğiniz tüm belgeler, derneğimizin/vakfımızın/....., ........... adresinde bulunmakta olup, istenildiği zaman oradan temin edilebilecektir. </w:t>
      </w:r>
      <w:r>
        <w:rPr>
          <w:rFonts w:ascii="Times New Roman" w:hAnsi="Times New Roman" w:cs="Times New Roman"/>
        </w:rPr>
        <w:t>Bizim tarafımızdan bu aşamada yapılabilecek bir işlem bulunmamaktadır.</w:t>
      </w:r>
      <w:bookmarkStart w:id="0" w:name="_GoBack"/>
      <w:bookmarkEnd w:id="0"/>
    </w:p>
    <w:p w14:paraId="6B5F7561" w14:textId="77777777" w:rsidR="002E6E10" w:rsidRPr="002E6E10" w:rsidRDefault="002E6E10" w:rsidP="002E6E10">
      <w:pPr>
        <w:jc w:val="both"/>
        <w:rPr>
          <w:rFonts w:ascii="Times New Roman" w:hAnsi="Times New Roman" w:cs="Times New Roman"/>
        </w:rPr>
      </w:pPr>
    </w:p>
    <w:p w14:paraId="4826F995" w14:textId="77777777" w:rsidR="002E6E10" w:rsidRPr="002E6E10" w:rsidRDefault="008224DE" w:rsidP="002E6E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</w:t>
      </w:r>
      <w:r w:rsidR="002E6E10" w:rsidRPr="002E6E10">
        <w:rPr>
          <w:rFonts w:ascii="Times New Roman" w:hAnsi="Times New Roman" w:cs="Times New Roman"/>
        </w:rPr>
        <w:t xml:space="preserve"> saygılarımla arz ve talep ederim..../...../.......</w:t>
      </w:r>
    </w:p>
    <w:p w14:paraId="1A419FF9" w14:textId="77777777" w:rsidR="002E6E10" w:rsidRPr="002E6E10" w:rsidRDefault="002E6E10" w:rsidP="002E6E10">
      <w:pPr>
        <w:jc w:val="both"/>
        <w:rPr>
          <w:rFonts w:ascii="Times New Roman" w:hAnsi="Times New Roman" w:cs="Times New Roman"/>
        </w:rPr>
      </w:pPr>
    </w:p>
    <w:p w14:paraId="62A2DAF0" w14:textId="77777777" w:rsidR="002E6E10" w:rsidRPr="002E6E10" w:rsidRDefault="002E6E10" w:rsidP="002E6E10">
      <w:pPr>
        <w:jc w:val="both"/>
        <w:rPr>
          <w:rFonts w:ascii="Times New Roman" w:hAnsi="Times New Roman" w:cs="Times New Roman"/>
        </w:rPr>
      </w:pPr>
    </w:p>
    <w:p w14:paraId="1CB60DF8" w14:textId="77777777" w:rsidR="009B536E" w:rsidRDefault="009B536E"/>
    <w:sectPr w:rsidR="009B536E" w:rsidSect="00E765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10"/>
    <w:rsid w:val="002E6E10"/>
    <w:rsid w:val="008224DE"/>
    <w:rsid w:val="009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A7C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10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10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846</Characters>
  <Application>Microsoft Macintosh Word</Application>
  <DocSecurity>0</DocSecurity>
  <Lines>28</Lines>
  <Paragraphs>10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Serir</dc:creator>
  <cp:keywords/>
  <dc:description/>
  <cp:lastModifiedBy>Ahmet Serir</cp:lastModifiedBy>
  <cp:revision>2</cp:revision>
  <dcterms:created xsi:type="dcterms:W3CDTF">2016-10-15T12:32:00Z</dcterms:created>
  <dcterms:modified xsi:type="dcterms:W3CDTF">2016-10-15T12:35:00Z</dcterms:modified>
</cp:coreProperties>
</file>